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19" w:rsidRDefault="00E03C19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03C19" w:rsidRDefault="00E03C19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CE5" w:rsidRPr="00137A4E" w:rsidRDefault="00341CE5" w:rsidP="00695B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7A4E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41CE5" w:rsidRPr="00695B6B" w:rsidRDefault="00341CE5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41CE5" w:rsidRPr="00695B6B" w:rsidRDefault="00341CE5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Сведения </w:t>
      </w:r>
    </w:p>
    <w:p w:rsidR="00341CE5" w:rsidRPr="00695B6B" w:rsidRDefault="00341CE5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направлениях подготовки, по которым ведется целевой прием</w:t>
      </w:r>
    </w:p>
    <w:p w:rsidR="00341CE5" w:rsidRPr="00695B6B" w:rsidRDefault="00341CE5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695B6B">
        <w:rPr>
          <w:rFonts w:ascii="Times New Roman" w:eastAsia="Calibri" w:hAnsi="Times New Roman" w:cs="Times New Roman"/>
          <w:b/>
          <w:sz w:val="24"/>
          <w:szCs w:val="24"/>
        </w:rPr>
        <w:t>ФГБОУ ВО Донской ГАУ (п. Персиановский)</w:t>
      </w:r>
    </w:p>
    <w:p w:rsidR="00341CE5" w:rsidRPr="00695B6B" w:rsidRDefault="00341CE5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2024 году</w:t>
      </w:r>
    </w:p>
    <w:p w:rsidR="00341CE5" w:rsidRPr="00695B6B" w:rsidRDefault="00341CE5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040"/>
      </w:tblGrid>
      <w:tr w:rsidR="00341CE5" w:rsidRPr="00695B6B" w:rsidTr="00895B6A">
        <w:trPr>
          <w:trHeight w:val="2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341CE5" w:rsidRPr="00695B6B" w:rsidTr="00895B6A">
        <w:trPr>
          <w:trHeight w:val="262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CE5" w:rsidRPr="00695B6B" w:rsidTr="00895B6A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341CE5" w:rsidRPr="00695B6B" w:rsidTr="00895B6A">
        <w:trPr>
          <w:trHeight w:val="267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19.03.01 Биотехнология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8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19.03.03 Продукты питания животного происхождения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86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19.03.04 Технология продукции и организация общественного питания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86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20.03.01 Техносферная безопасность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341CE5" w:rsidRPr="00695B6B" w:rsidTr="00895B6A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35.03.03 Агрохимия и агропочвоведение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17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35.03.04 Агрономия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35.03.05 Садоводство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34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34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35.03.08 Водные биоресурсы и </w:t>
            </w:r>
            <w:proofErr w:type="spellStart"/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36.03.01 Ветеринарно-санитарная экспертиза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36.03.02 Зоотехния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86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специалитет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CE5" w:rsidRPr="00695B6B" w:rsidTr="00895B6A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36.05.01 Ветеринария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магистратура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CE5" w:rsidRPr="00695B6B" w:rsidTr="00895B6A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341CE5" w:rsidRPr="00695B6B" w:rsidTr="00895B6A">
        <w:trPr>
          <w:trHeight w:val="28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19.04.03 Продукты питания животного происхождения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35.04.03 Агрохимия и агропочвоведение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17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35.04.04 Агрономия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35.04.05 Садоводство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36.04.01 Ветеринарно-санитарная экспертиза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36.04.02 Зоотехния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38.04.01 Экономика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аспирантура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B6B">
              <w:rPr>
                <w:rFonts w:ascii="Times New Roman" w:eastAsia="Times New Roman" w:hAnsi="Times New Roman" w:cs="Times New Roman"/>
                <w:bCs/>
                <w:lang w:eastAsia="ru-RU"/>
              </w:rPr>
              <w:t>1.5 Биологические науки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B6B">
              <w:rPr>
                <w:rFonts w:ascii="Times New Roman" w:eastAsia="Times New Roman" w:hAnsi="Times New Roman" w:cs="Times New Roman"/>
                <w:bCs/>
                <w:lang w:eastAsia="ru-RU"/>
              </w:rPr>
              <w:t>4.1 Агрономия, лесное и водное хозяйство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B6B">
              <w:rPr>
                <w:rFonts w:ascii="Times New Roman" w:eastAsia="Times New Roman" w:hAnsi="Times New Roman" w:cs="Times New Roman"/>
                <w:bCs/>
                <w:lang w:eastAsia="ru-RU"/>
              </w:rPr>
              <w:t>4.2 Зоотехния и ветеринария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341CE5" w:rsidRPr="00695B6B" w:rsidTr="00895B6A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B6B">
              <w:rPr>
                <w:rFonts w:ascii="Times New Roman" w:eastAsia="Times New Roman" w:hAnsi="Times New Roman" w:cs="Times New Roman"/>
                <w:bCs/>
                <w:lang w:eastAsia="ru-RU"/>
              </w:rPr>
              <w:t>5.10 Искусствоведение и культурология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E5" w:rsidRPr="00695B6B" w:rsidRDefault="00341CE5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</w:tbl>
    <w:p w:rsidR="00341CE5" w:rsidRPr="00695B6B" w:rsidRDefault="00341CE5" w:rsidP="00695B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95B6B">
        <w:rPr>
          <w:rFonts w:ascii="Times New Roman" w:hAnsi="Times New Roman" w:cs="Times New Roman"/>
          <w:b/>
          <w:sz w:val="28"/>
          <w:szCs w:val="18"/>
        </w:rPr>
        <w:br w:type="page"/>
      </w:r>
    </w:p>
    <w:p w:rsidR="00341CE5" w:rsidRPr="00695B6B" w:rsidRDefault="00341CE5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C19" w:rsidRDefault="00E03C19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03C19" w:rsidRDefault="00E03C19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Сведения </w:t>
      </w: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направлениях подготовки, по которым ведется целевой прием</w:t>
      </w: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Новочеркасском </w:t>
      </w:r>
      <w:r w:rsidRPr="00695B6B">
        <w:rPr>
          <w:rFonts w:ascii="Times New Roman" w:eastAsia="Calibri" w:hAnsi="Times New Roman" w:cs="Times New Roman"/>
          <w:b/>
          <w:sz w:val="24"/>
          <w:szCs w:val="24"/>
        </w:rPr>
        <w:t xml:space="preserve">инженерно-мелиоративном институте им. </w:t>
      </w:r>
      <w:r w:rsidRPr="00695B6B">
        <w:rPr>
          <w:rFonts w:ascii="Times New Roman" w:eastAsia="Calibri" w:hAnsi="Times New Roman" w:cs="Times New Roman"/>
          <w:b/>
          <w:bCs/>
          <w:sz w:val="24"/>
          <w:szCs w:val="24"/>
        </w:rPr>
        <w:t>А.К. Кортунова - филиале</w:t>
      </w:r>
      <w:r w:rsidRPr="00695B6B">
        <w:rPr>
          <w:rFonts w:ascii="Times New Roman" w:eastAsia="Calibri" w:hAnsi="Times New Roman" w:cs="Times New Roman"/>
          <w:b/>
          <w:sz w:val="24"/>
          <w:szCs w:val="24"/>
        </w:rPr>
        <w:t xml:space="preserve"> ФГБОУ ВО Донской ГАУ (г. Новочеркасск)</w:t>
      </w:r>
      <w:r w:rsidR="00E03C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B6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2024 году</w:t>
      </w: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040"/>
      </w:tblGrid>
      <w:tr w:rsidR="00A247E3" w:rsidRPr="00695B6B" w:rsidTr="00FB1635">
        <w:trPr>
          <w:trHeight w:val="2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A247E3" w:rsidRPr="00695B6B" w:rsidTr="00FB1635">
        <w:trPr>
          <w:trHeight w:val="262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21.03.02 Землеустройство и кадастры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23.03.02 Наземные транспортно-технологические комплексы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35.03.01 Лесное дело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35.03.10 Ландшафтная архитектура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35.03.11 Гидромелиорация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специалитет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</w:rPr>
              <w:t>23.05.01 Наземные транспортно-технологические средства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магистратура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05.04.06 Экология и природопользование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 xml:space="preserve">08.04.01 Строительство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20.04.01 Техносферная безопасность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20.04.02 Природообустройство и водопользование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21.04.02 Землеустройство и кадастры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35.04.01 Лесное дело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35.04.09 Ландшафтная архитектура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35.04.01 Гидромелиорация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очно-заочная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аспирантура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2.1. Строительство и архитектура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 Водоснабжение, канализация, строительные системы охраны водных ресурсов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2.1.6. Гидротехническое строительство, гидравлика и инженерная гидрология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4.1. Агрономия, лесное и водное хозяйство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4.1.5. Мелиорация, водное хозяйство и агрофизика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</w:tbl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69F" w:rsidRPr="00695B6B" w:rsidRDefault="0094769F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B6B" w:rsidRDefault="00695B6B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B6B" w:rsidRDefault="00695B6B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B6B" w:rsidRPr="00695B6B" w:rsidRDefault="00695B6B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69F" w:rsidRPr="00695B6B" w:rsidRDefault="0094769F" w:rsidP="00695B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E03C19" w:rsidRDefault="00E03C19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03C19" w:rsidRDefault="00E03C19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03C19" w:rsidRDefault="00E03C19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03C19" w:rsidRDefault="00E03C19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Сведения </w:t>
      </w: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 направлениях подготовки, по которым ведется целевой прием</w:t>
      </w: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695B6B">
        <w:rPr>
          <w:rFonts w:ascii="Times New Roman" w:hAnsi="Times New Roman" w:cs="Times New Roman"/>
          <w:b/>
          <w:sz w:val="24"/>
          <w:szCs w:val="24"/>
        </w:rPr>
        <w:t xml:space="preserve">Азово-Черноморском инженерном институте - филиале ФГБОУ ВО Донской ГАУ в г. Зернограде </w:t>
      </w:r>
      <w:r w:rsidRPr="00695B6B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695B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2024 году</w:t>
      </w:r>
    </w:p>
    <w:p w:rsidR="00A247E3" w:rsidRPr="00695B6B" w:rsidRDefault="00A247E3" w:rsidP="00695B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040"/>
      </w:tblGrid>
      <w:tr w:rsidR="00A247E3" w:rsidRPr="00695B6B" w:rsidTr="00FB1635">
        <w:trPr>
          <w:trHeight w:val="2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/ специальность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A247E3" w:rsidRPr="00695B6B" w:rsidTr="00FB1635">
        <w:trPr>
          <w:trHeight w:val="262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бакалавриат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</w:rPr>
              <w:t>13.03.01 Теплоэнергетика и теплотехника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13.03.02 Электроэнергетика и электротехника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</w:rPr>
              <w:t>19.03.02 Продукты питания из растительного сырья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20.03.01 Техносферная безопасность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21.03.02 Землеустройство и кадастры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</w:tr>
      <w:tr w:rsidR="00A247E3" w:rsidRPr="00695B6B" w:rsidTr="00FB1635">
        <w:trPr>
          <w:trHeight w:val="17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35.03.04 Агрономия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35.03.06 Агроинженерия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 (по отраслям)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специалитет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50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23.05.01 </w:t>
            </w: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магистратура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13.04.01 Теплоэнергетика и теплотехника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247E3" w:rsidRPr="00695B6B" w:rsidTr="00FB1635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13.04.02 Электроэнергетика и электротехника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247E3" w:rsidRPr="00695B6B" w:rsidTr="00FB1635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23.04.01 Технология транспортных 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</w:tr>
      <w:tr w:rsidR="00A247E3" w:rsidRPr="00695B6B" w:rsidTr="00FB1635">
        <w:trPr>
          <w:trHeight w:val="339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  <w:r w:rsidRPr="00695B6B">
              <w:rPr>
                <w:rFonts w:ascii="Times New Roman" w:hAnsi="Times New Roman" w:cs="Times New Roman"/>
              </w:rPr>
              <w:t xml:space="preserve"> </w:t>
            </w: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транспортно</w:t>
            </w:r>
            <w:r w:rsidR="00695B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технологических машин и</w:t>
            </w:r>
          </w:p>
          <w:p w:rsidR="00A247E3" w:rsidRPr="00695B6B" w:rsidRDefault="00A247E3" w:rsidP="00695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</w:tr>
      <w:tr w:rsidR="00A247E3" w:rsidRPr="00695B6B" w:rsidTr="00FB1635">
        <w:trPr>
          <w:trHeight w:val="17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35.04.04 Агрономия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35.04.06 Агроинженерия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очная, 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38.04.02 Менеджмент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аспирантура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47E3" w:rsidRPr="00695B6B" w:rsidTr="00FB1635">
        <w:trPr>
          <w:trHeight w:val="248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sz w:val="24"/>
                <w:szCs w:val="24"/>
              </w:rPr>
              <w:t>4.1 Агрономия, лесное и водное хозяйство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E3" w:rsidRPr="00695B6B" w:rsidRDefault="00A247E3" w:rsidP="00695B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B6B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</w:tbl>
    <w:p w:rsidR="00A247E3" w:rsidRPr="00695B6B" w:rsidRDefault="00A247E3" w:rsidP="00695B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247E3" w:rsidRPr="00695B6B" w:rsidRDefault="00A247E3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Pr="00695B6B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94769F" w:rsidRDefault="0094769F" w:rsidP="00695B6B">
      <w:pPr>
        <w:spacing w:after="0" w:line="240" w:lineRule="auto"/>
        <w:rPr>
          <w:rFonts w:ascii="Times New Roman" w:hAnsi="Times New Roman" w:cs="Times New Roman"/>
        </w:rPr>
      </w:pPr>
    </w:p>
    <w:p w:rsidR="00695B6B" w:rsidRDefault="00695B6B" w:rsidP="00695B6B">
      <w:pPr>
        <w:spacing w:after="0" w:line="240" w:lineRule="auto"/>
        <w:rPr>
          <w:rFonts w:ascii="Times New Roman" w:hAnsi="Times New Roman" w:cs="Times New Roman"/>
        </w:rPr>
      </w:pPr>
    </w:p>
    <w:p w:rsidR="00695B6B" w:rsidRDefault="00695B6B" w:rsidP="00695B6B">
      <w:pPr>
        <w:spacing w:after="0" w:line="240" w:lineRule="auto"/>
        <w:rPr>
          <w:rFonts w:ascii="Times New Roman" w:hAnsi="Times New Roman" w:cs="Times New Roman"/>
        </w:rPr>
      </w:pPr>
    </w:p>
    <w:p w:rsidR="00695B6B" w:rsidRDefault="00695B6B" w:rsidP="00695B6B">
      <w:pPr>
        <w:spacing w:after="0" w:line="240" w:lineRule="auto"/>
        <w:rPr>
          <w:rFonts w:ascii="Times New Roman" w:hAnsi="Times New Roman" w:cs="Times New Roman"/>
        </w:rPr>
      </w:pPr>
    </w:p>
    <w:p w:rsidR="00695B6B" w:rsidRDefault="00695B6B" w:rsidP="00695B6B">
      <w:pPr>
        <w:spacing w:after="0" w:line="240" w:lineRule="auto"/>
        <w:rPr>
          <w:rFonts w:ascii="Times New Roman" w:hAnsi="Times New Roman" w:cs="Times New Roman"/>
        </w:rPr>
      </w:pPr>
    </w:p>
    <w:sectPr w:rsidR="00695B6B" w:rsidSect="00F6655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4EA5"/>
    <w:multiLevelType w:val="hybridMultilevel"/>
    <w:tmpl w:val="B19C4604"/>
    <w:lvl w:ilvl="0" w:tplc="35124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C6636E"/>
    <w:multiLevelType w:val="multilevel"/>
    <w:tmpl w:val="8646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96"/>
    <w:rsid w:val="0007172D"/>
    <w:rsid w:val="0007676B"/>
    <w:rsid w:val="00094D01"/>
    <w:rsid w:val="000B3071"/>
    <w:rsid w:val="000B5312"/>
    <w:rsid w:val="000B6AAA"/>
    <w:rsid w:val="000C6196"/>
    <w:rsid w:val="000D31C1"/>
    <w:rsid w:val="000D66A2"/>
    <w:rsid w:val="00137A4E"/>
    <w:rsid w:val="00141A6B"/>
    <w:rsid w:val="0017090F"/>
    <w:rsid w:val="00181E80"/>
    <w:rsid w:val="00196B40"/>
    <w:rsid w:val="001A0D73"/>
    <w:rsid w:val="001B164B"/>
    <w:rsid w:val="001E60A1"/>
    <w:rsid w:val="00201290"/>
    <w:rsid w:val="00202D31"/>
    <w:rsid w:val="00226295"/>
    <w:rsid w:val="00227D0D"/>
    <w:rsid w:val="00237F7E"/>
    <w:rsid w:val="00250736"/>
    <w:rsid w:val="00253580"/>
    <w:rsid w:val="00294D51"/>
    <w:rsid w:val="002A2BED"/>
    <w:rsid w:val="002D10A7"/>
    <w:rsid w:val="002E032B"/>
    <w:rsid w:val="00300765"/>
    <w:rsid w:val="003025CD"/>
    <w:rsid w:val="0031028C"/>
    <w:rsid w:val="00311B04"/>
    <w:rsid w:val="00311F8A"/>
    <w:rsid w:val="00320156"/>
    <w:rsid w:val="00321041"/>
    <w:rsid w:val="003413C0"/>
    <w:rsid w:val="00341CE5"/>
    <w:rsid w:val="0034507C"/>
    <w:rsid w:val="0035468B"/>
    <w:rsid w:val="00361047"/>
    <w:rsid w:val="0036363A"/>
    <w:rsid w:val="00363687"/>
    <w:rsid w:val="003716D6"/>
    <w:rsid w:val="00380BE6"/>
    <w:rsid w:val="00382D17"/>
    <w:rsid w:val="00396F56"/>
    <w:rsid w:val="003E15CF"/>
    <w:rsid w:val="00412C56"/>
    <w:rsid w:val="004261A6"/>
    <w:rsid w:val="00431110"/>
    <w:rsid w:val="0043603F"/>
    <w:rsid w:val="004827A7"/>
    <w:rsid w:val="00493721"/>
    <w:rsid w:val="0049623D"/>
    <w:rsid w:val="00497D3D"/>
    <w:rsid w:val="004B401A"/>
    <w:rsid w:val="004D3191"/>
    <w:rsid w:val="00505271"/>
    <w:rsid w:val="00506C5C"/>
    <w:rsid w:val="005133AA"/>
    <w:rsid w:val="00513F58"/>
    <w:rsid w:val="00524F2D"/>
    <w:rsid w:val="0054360C"/>
    <w:rsid w:val="005672A2"/>
    <w:rsid w:val="005810DD"/>
    <w:rsid w:val="00583522"/>
    <w:rsid w:val="005869FB"/>
    <w:rsid w:val="005952E9"/>
    <w:rsid w:val="005B579D"/>
    <w:rsid w:val="005E25D8"/>
    <w:rsid w:val="005F6C68"/>
    <w:rsid w:val="006207DD"/>
    <w:rsid w:val="0062141A"/>
    <w:rsid w:val="0065692C"/>
    <w:rsid w:val="0067621A"/>
    <w:rsid w:val="006768AA"/>
    <w:rsid w:val="00695B6B"/>
    <w:rsid w:val="006A7B87"/>
    <w:rsid w:val="006D2687"/>
    <w:rsid w:val="006F05A2"/>
    <w:rsid w:val="00713865"/>
    <w:rsid w:val="0072162F"/>
    <w:rsid w:val="00723797"/>
    <w:rsid w:val="007429A3"/>
    <w:rsid w:val="00744596"/>
    <w:rsid w:val="007568F1"/>
    <w:rsid w:val="00770065"/>
    <w:rsid w:val="00774300"/>
    <w:rsid w:val="00791564"/>
    <w:rsid w:val="007C4098"/>
    <w:rsid w:val="007D3ADC"/>
    <w:rsid w:val="007E11A1"/>
    <w:rsid w:val="007F7F8C"/>
    <w:rsid w:val="008165E3"/>
    <w:rsid w:val="00824B0D"/>
    <w:rsid w:val="008429D8"/>
    <w:rsid w:val="00843484"/>
    <w:rsid w:val="00850362"/>
    <w:rsid w:val="0085582D"/>
    <w:rsid w:val="008A4616"/>
    <w:rsid w:val="008D090D"/>
    <w:rsid w:val="008D5AA8"/>
    <w:rsid w:val="008D60CD"/>
    <w:rsid w:val="00913512"/>
    <w:rsid w:val="00916EBA"/>
    <w:rsid w:val="009218DF"/>
    <w:rsid w:val="0092755C"/>
    <w:rsid w:val="00931E22"/>
    <w:rsid w:val="00934176"/>
    <w:rsid w:val="0094769F"/>
    <w:rsid w:val="0097391B"/>
    <w:rsid w:val="009A4550"/>
    <w:rsid w:val="009E67B5"/>
    <w:rsid w:val="00A16B48"/>
    <w:rsid w:val="00A247E3"/>
    <w:rsid w:val="00A26E4C"/>
    <w:rsid w:val="00A455B6"/>
    <w:rsid w:val="00A478AA"/>
    <w:rsid w:val="00A52091"/>
    <w:rsid w:val="00A61F2E"/>
    <w:rsid w:val="00A766DA"/>
    <w:rsid w:val="00A842EE"/>
    <w:rsid w:val="00AA6161"/>
    <w:rsid w:val="00AB4E19"/>
    <w:rsid w:val="00AE345C"/>
    <w:rsid w:val="00B05D4B"/>
    <w:rsid w:val="00B42EAB"/>
    <w:rsid w:val="00B726C5"/>
    <w:rsid w:val="00BC1316"/>
    <w:rsid w:val="00BE22CE"/>
    <w:rsid w:val="00BF2CF7"/>
    <w:rsid w:val="00C016DA"/>
    <w:rsid w:val="00C01DB3"/>
    <w:rsid w:val="00C05B3F"/>
    <w:rsid w:val="00C2675C"/>
    <w:rsid w:val="00C3446A"/>
    <w:rsid w:val="00C73C31"/>
    <w:rsid w:val="00C770CB"/>
    <w:rsid w:val="00C81EDD"/>
    <w:rsid w:val="00C841D3"/>
    <w:rsid w:val="00CA3E25"/>
    <w:rsid w:val="00CA4760"/>
    <w:rsid w:val="00CB5066"/>
    <w:rsid w:val="00CC0800"/>
    <w:rsid w:val="00D04029"/>
    <w:rsid w:val="00D53B15"/>
    <w:rsid w:val="00D63330"/>
    <w:rsid w:val="00D672AE"/>
    <w:rsid w:val="00D878C2"/>
    <w:rsid w:val="00DC751D"/>
    <w:rsid w:val="00DD3151"/>
    <w:rsid w:val="00DD7B3C"/>
    <w:rsid w:val="00DF7480"/>
    <w:rsid w:val="00E03C19"/>
    <w:rsid w:val="00E04752"/>
    <w:rsid w:val="00E1436F"/>
    <w:rsid w:val="00E37981"/>
    <w:rsid w:val="00E413AF"/>
    <w:rsid w:val="00E473AC"/>
    <w:rsid w:val="00E51CEF"/>
    <w:rsid w:val="00E672BC"/>
    <w:rsid w:val="00EA0091"/>
    <w:rsid w:val="00EB14CE"/>
    <w:rsid w:val="00EB4333"/>
    <w:rsid w:val="00EC5D7F"/>
    <w:rsid w:val="00ED19FB"/>
    <w:rsid w:val="00EE0405"/>
    <w:rsid w:val="00EE106E"/>
    <w:rsid w:val="00EE6CFA"/>
    <w:rsid w:val="00EF0F84"/>
    <w:rsid w:val="00F027D0"/>
    <w:rsid w:val="00F360FB"/>
    <w:rsid w:val="00F4602C"/>
    <w:rsid w:val="00F66551"/>
    <w:rsid w:val="00F67E97"/>
    <w:rsid w:val="00F75CED"/>
    <w:rsid w:val="00F8625E"/>
    <w:rsid w:val="00F92EC3"/>
    <w:rsid w:val="00FC4036"/>
    <w:rsid w:val="00FE2306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CFE6-B790-4970-AFEA-D371F00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5E"/>
    <w:rPr>
      <w:color w:val="0000FF"/>
      <w:u w:val="single"/>
    </w:rPr>
  </w:style>
  <w:style w:type="table" w:styleId="a4">
    <w:name w:val="Table Grid"/>
    <w:basedOn w:val="a1"/>
    <w:uiPriority w:val="39"/>
    <w:rsid w:val="00F8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9A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D3191"/>
    <w:rPr>
      <w:b/>
      <w:bCs/>
    </w:rPr>
  </w:style>
  <w:style w:type="paragraph" w:styleId="a8">
    <w:name w:val="Normal (Web)"/>
    <w:basedOn w:val="a"/>
    <w:uiPriority w:val="99"/>
    <w:unhideWhenUsed/>
    <w:rsid w:val="00380B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F6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1F8A"/>
    <w:pPr>
      <w:ind w:left="720"/>
      <w:contextualSpacing/>
    </w:pPr>
  </w:style>
  <w:style w:type="character" w:styleId="aa">
    <w:name w:val="Emphasis"/>
    <w:basedOn w:val="a0"/>
    <w:uiPriority w:val="20"/>
    <w:qFormat/>
    <w:rsid w:val="0042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17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837">
              <w:marLeft w:val="0"/>
              <w:marRight w:val="0"/>
              <w:marTop w:val="0"/>
              <w:marBottom w:val="75"/>
              <w:divBdr>
                <w:top w:val="none" w:sz="0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ZEMBGP2</cp:lastModifiedBy>
  <cp:revision>2</cp:revision>
  <cp:lastPrinted>2020-02-18T06:43:00Z</cp:lastPrinted>
  <dcterms:created xsi:type="dcterms:W3CDTF">2024-03-25T14:29:00Z</dcterms:created>
  <dcterms:modified xsi:type="dcterms:W3CDTF">2024-03-25T14:29:00Z</dcterms:modified>
</cp:coreProperties>
</file>